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A7" w:rsidRPr="009C10E3" w:rsidRDefault="002065A7">
      <w:pPr>
        <w:rPr>
          <w:u w:val="single"/>
        </w:rPr>
      </w:pPr>
      <w:r w:rsidRPr="009C10E3">
        <w:rPr>
          <w:u w:val="single"/>
        </w:rPr>
        <w:t xml:space="preserve">VAŽNA </w:t>
      </w:r>
      <w:r w:rsidR="009C10E3" w:rsidRPr="009C10E3">
        <w:rPr>
          <w:u w:val="single"/>
        </w:rPr>
        <w:t>OBAVIJEST</w:t>
      </w:r>
    </w:p>
    <w:p w:rsidR="002065A7" w:rsidRDefault="002065A7"/>
    <w:p w:rsidR="00686E95" w:rsidRDefault="002065A7">
      <w:r>
        <w:t>Poštovani roditelji i dragi učenici,</w:t>
      </w:r>
    </w:p>
    <w:p w:rsidR="009C10E3" w:rsidRDefault="009C10E3"/>
    <w:p w:rsidR="009C10E3" w:rsidRDefault="009C10E3">
      <w:r>
        <w:t>od ponedjeljka, 16. ožujka</w:t>
      </w:r>
      <w:r w:rsidR="00EA77B3">
        <w:t xml:space="preserve"> 2020.</w:t>
      </w:r>
      <w:r>
        <w:t xml:space="preserve"> neće se održavati nastava u svim osnovnim i srednjim školama u RH.</w:t>
      </w:r>
    </w:p>
    <w:p w:rsidR="009C10E3" w:rsidRDefault="009C10E3">
      <w:r>
        <w:t>Zbog novonastale situacije, uz pomoć informacijsko – komunikacijske  tehnologije  nastava će se održavati na daljinu.</w:t>
      </w:r>
    </w:p>
    <w:p w:rsidR="009C10E3" w:rsidRPr="00402010" w:rsidRDefault="009C10E3">
      <w:r w:rsidRPr="00402010">
        <w:rPr>
          <w:u w:val="single"/>
        </w:rPr>
        <w:t>Učenici razredne nastave</w:t>
      </w:r>
      <w:r>
        <w:t xml:space="preserve"> trebaju pratiti HRT 3. program po nazivom </w:t>
      </w:r>
      <w:r w:rsidRPr="009C10E3">
        <w:rPr>
          <w:b/>
        </w:rPr>
        <w:t>Škola na trećem</w:t>
      </w:r>
      <w:r w:rsidR="00402010">
        <w:rPr>
          <w:b/>
        </w:rPr>
        <w:t xml:space="preserve"> </w:t>
      </w:r>
      <w:r w:rsidR="00402010" w:rsidRPr="00402010">
        <w:t>od ponedjeljka 16. ožujka 2020.</w:t>
      </w:r>
      <w:r w:rsidRPr="00402010">
        <w:t xml:space="preserve"> prema slijedećim terminima:</w:t>
      </w:r>
    </w:p>
    <w:p w:rsidR="009C10E3" w:rsidRDefault="009C10E3" w:rsidP="009C10E3">
      <w:pPr>
        <w:pStyle w:val="Odlomakpopisa"/>
        <w:numPr>
          <w:ilvl w:val="0"/>
          <w:numId w:val="1"/>
        </w:numPr>
      </w:pPr>
      <w:r>
        <w:t>razred OŠ od 8-1oh</w:t>
      </w:r>
    </w:p>
    <w:p w:rsidR="009C10E3" w:rsidRDefault="009C10E3" w:rsidP="009C10E3">
      <w:pPr>
        <w:pStyle w:val="Odlomakpopisa"/>
        <w:numPr>
          <w:ilvl w:val="0"/>
          <w:numId w:val="1"/>
        </w:numPr>
      </w:pPr>
      <w:r>
        <w:t>r</w:t>
      </w:r>
      <w:r>
        <w:t>azred OŠ</w:t>
      </w:r>
      <w:r>
        <w:t xml:space="preserve">  od 10-1230h</w:t>
      </w:r>
    </w:p>
    <w:p w:rsidR="009C10E3" w:rsidRDefault="009C10E3" w:rsidP="009C10E3">
      <w:pPr>
        <w:pStyle w:val="Odlomakpopisa"/>
        <w:numPr>
          <w:ilvl w:val="0"/>
          <w:numId w:val="1"/>
        </w:numPr>
      </w:pPr>
      <w:r>
        <w:t xml:space="preserve">razred OŠ  </w:t>
      </w:r>
      <w:r>
        <w:t>od 13-16h</w:t>
      </w:r>
    </w:p>
    <w:p w:rsidR="009C10E3" w:rsidRDefault="009C10E3" w:rsidP="009C10E3">
      <w:pPr>
        <w:pStyle w:val="Odlomakpopisa"/>
        <w:numPr>
          <w:ilvl w:val="0"/>
          <w:numId w:val="1"/>
        </w:numPr>
      </w:pPr>
      <w:r>
        <w:t>razred od 16-19h</w:t>
      </w:r>
    </w:p>
    <w:p w:rsidR="00402010" w:rsidRDefault="00402010" w:rsidP="00402010"/>
    <w:p w:rsidR="00402010" w:rsidRDefault="00402010" w:rsidP="00402010">
      <w:r w:rsidRPr="00402010">
        <w:rPr>
          <w:u w:val="single"/>
        </w:rPr>
        <w:t>Za učenike predmetne nastave</w:t>
      </w:r>
      <w:r>
        <w:t xml:space="preserve"> nastava će biti organizirana online i putem Sportske televizije.</w:t>
      </w:r>
    </w:p>
    <w:p w:rsidR="007F6845" w:rsidRDefault="007F6845" w:rsidP="00402010">
      <w:r>
        <w:t xml:space="preserve">Detaljne informacije o  organizaciji nastave u „ virtualnim učionicama“  objavit ćemo do ponedjeljka.  </w:t>
      </w:r>
    </w:p>
    <w:p w:rsidR="007F6845" w:rsidRDefault="007F6845" w:rsidP="00402010">
      <w:r>
        <w:t>NAPOMENA:</w:t>
      </w:r>
    </w:p>
    <w:p w:rsidR="00EA77B3" w:rsidRDefault="007F6845" w:rsidP="00402010">
      <w:r w:rsidRPr="007F6845">
        <w:rPr>
          <w:u w:val="single"/>
        </w:rPr>
        <w:t>Iznimno</w:t>
      </w:r>
      <w:r>
        <w:t>, učenici razredne nastave koje roditelji nisu u mogućnosti ostaviti kod kuće mogu doći u školu</w:t>
      </w:r>
      <w:r w:rsidR="00EA77B3">
        <w:t xml:space="preserve">. Prihvat i organizacija nastave za te učenike  će biti </w:t>
      </w:r>
      <w:r w:rsidR="00B820F6">
        <w:t>realizirana</w:t>
      </w:r>
      <w:bookmarkStart w:id="0" w:name="_GoBack"/>
      <w:bookmarkEnd w:id="0"/>
      <w:r w:rsidR="00EA77B3">
        <w:t xml:space="preserve"> u skladu s uputama MZO-a.</w:t>
      </w:r>
    </w:p>
    <w:p w:rsidR="00EA77B3" w:rsidRDefault="00EA77B3" w:rsidP="00402010"/>
    <w:p w:rsidR="006B7A20" w:rsidRDefault="00EA77B3" w:rsidP="00402010">
      <w:r>
        <w:t>Molimo sve roditelje i učenike da redovito prate mrežne stranice naše škole. Na vrijeme ćemo objavljivati sve važne informacije o organizaciji nastave</w:t>
      </w:r>
      <w:r w:rsidR="006B7A20">
        <w:t>.</w:t>
      </w:r>
    </w:p>
    <w:p w:rsidR="006B7A20" w:rsidRDefault="006B7A20" w:rsidP="00402010"/>
    <w:p w:rsidR="006B7A20" w:rsidRDefault="006B7A20" w:rsidP="00402010">
      <w:r>
        <w:t xml:space="preserve">                                                                                       </w:t>
      </w:r>
      <w:r w:rsidR="003473DE">
        <w:t xml:space="preserve">                     </w:t>
      </w:r>
      <w:r>
        <w:t xml:space="preserve">             Ravnateljica:</w:t>
      </w:r>
    </w:p>
    <w:p w:rsidR="007F6845" w:rsidRDefault="006B7A20" w:rsidP="00402010">
      <w:r>
        <w:t xml:space="preserve">                                                                                                  </w:t>
      </w:r>
      <w:r w:rsidR="003473DE">
        <w:t xml:space="preserve">                    </w:t>
      </w:r>
      <w:r>
        <w:t xml:space="preserve">   Marita Guć</w:t>
      </w:r>
      <w:r w:rsidR="00EA77B3">
        <w:t xml:space="preserve">  </w:t>
      </w:r>
    </w:p>
    <w:sectPr w:rsidR="007F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975B1"/>
    <w:multiLevelType w:val="hybridMultilevel"/>
    <w:tmpl w:val="D082C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A7"/>
    <w:rsid w:val="002065A7"/>
    <w:rsid w:val="003473DE"/>
    <w:rsid w:val="00402010"/>
    <w:rsid w:val="00686E95"/>
    <w:rsid w:val="006B7A20"/>
    <w:rsid w:val="007F6845"/>
    <w:rsid w:val="009C10E3"/>
    <w:rsid w:val="00B820F6"/>
    <w:rsid w:val="00E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F7BE"/>
  <w15:chartTrackingRefBased/>
  <w15:docId w15:val="{94E5C8A0-7A2C-42FB-A601-CBA70597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Guć</dc:creator>
  <cp:keywords/>
  <dc:description/>
  <cp:lastModifiedBy>Marita Guć</cp:lastModifiedBy>
  <cp:revision>1</cp:revision>
  <cp:lastPrinted>2020-03-13T14:46:00Z</cp:lastPrinted>
  <dcterms:created xsi:type="dcterms:W3CDTF">2020-03-13T13:42:00Z</dcterms:created>
  <dcterms:modified xsi:type="dcterms:W3CDTF">2020-03-13T15:02:00Z</dcterms:modified>
</cp:coreProperties>
</file>